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F1" w:rsidRPr="00600D17" w:rsidRDefault="000724F1" w:rsidP="009E2931">
      <w:pPr>
        <w:pStyle w:val="af3"/>
        <w:pBdr>
          <w:bottom w:val="single" w:sz="12" w:space="12" w:color="auto"/>
        </w:pBdr>
        <w:outlineLvl w:val="0"/>
        <w:rPr>
          <w:b/>
          <w:color w:val="000000" w:themeColor="text1"/>
          <w:szCs w:val="28"/>
        </w:rPr>
      </w:pPr>
    </w:p>
    <w:p w:rsidR="000724F1" w:rsidRPr="00600D17" w:rsidRDefault="000724F1" w:rsidP="00336423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 w:rsidRPr="00600D17">
        <w:rPr>
          <w:b/>
          <w:color w:val="000000" w:themeColor="text1"/>
          <w:szCs w:val="28"/>
        </w:rPr>
        <w:t>ФЕДЕРАЛЬНОЕ ГОСУДАРСТВЕННОЕ БЮДЖЕТНОЕ ОБРАЗОВАТЕЛЬНОЕ УЧРЕЖДЕНИЕ ВЫСШЕГО ОБРАЗОВАНИЯ</w:t>
      </w:r>
    </w:p>
    <w:p w:rsidR="00A6266C" w:rsidRDefault="000724F1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 w:rsidRPr="00600D17">
        <w:rPr>
          <w:b/>
          <w:color w:val="000000" w:themeColor="text1"/>
          <w:szCs w:val="28"/>
        </w:rPr>
        <w:t>«МОСКОВСКИЙ ГОСУДАРСТВЕННЫЙ УНИВЕРСИТЕТ</w:t>
      </w:r>
      <w:r w:rsidR="009E2931">
        <w:rPr>
          <w:b/>
          <w:color w:val="000000" w:themeColor="text1"/>
          <w:szCs w:val="28"/>
        </w:rPr>
        <w:t xml:space="preserve"> ИМЕНИ М.В. ЛОМОНОСОВА</w:t>
      </w:r>
      <w:r w:rsidRPr="00600D17">
        <w:rPr>
          <w:b/>
          <w:color w:val="000000" w:themeColor="text1"/>
          <w:szCs w:val="28"/>
        </w:rPr>
        <w:t>»</w:t>
      </w:r>
      <w:r w:rsidR="00A6266C">
        <w:rPr>
          <w:b/>
          <w:color w:val="000000" w:themeColor="text1"/>
          <w:szCs w:val="28"/>
        </w:rPr>
        <w:t xml:space="preserve"> </w:t>
      </w: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ФАКУЛЬТЕТ ИНОСТРАННЫХ ЯЗЫКОВ И РЕГИОНОВЕДЕНИЯ </w:t>
      </w: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</w:p>
    <w:p w:rsidR="00A6266C" w:rsidRDefault="00A6266C" w:rsidP="00A6266C">
      <w:pPr>
        <w:pStyle w:val="af3"/>
        <w:pBdr>
          <w:bottom w:val="single" w:sz="12" w:space="12" w:color="auto"/>
        </w:pBd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КАФЕДРА ФРАНЦУЗСКОГО ЯЗЫКА ДЛЯ ФИЯР</w:t>
      </w:r>
    </w:p>
    <w:p w:rsidR="00A6266C" w:rsidRPr="00A6266C" w:rsidRDefault="00A6266C" w:rsidP="00A6266C">
      <w:pPr>
        <w:rPr>
          <w:lang w:val="ru-RU"/>
        </w:rPr>
      </w:pPr>
    </w:p>
    <w:p w:rsidR="000724F1" w:rsidRDefault="000724F1" w:rsidP="009E2931">
      <w:pPr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0724F1" w:rsidRDefault="000724F1" w:rsidP="000724F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0724F1" w:rsidRPr="00600D17" w:rsidRDefault="000724F1" w:rsidP="000724F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ПРОГРАММА</w:t>
      </w:r>
    </w:p>
    <w:p w:rsidR="000724F1" w:rsidRPr="00600D17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D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научно-практической конференции</w:t>
      </w:r>
    </w:p>
    <w:p w:rsidR="000724F1" w:rsidRPr="00600D17" w:rsidRDefault="000724F1" w:rsidP="000724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«</w:t>
      </w:r>
      <w:r w:rsidR="009E2931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Кафедральные чтения памяти проф. В.</w:t>
      </w:r>
      <w:r w:rsidR="005D08C0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 </w:t>
      </w:r>
      <w:r w:rsidR="009E2931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Г.</w:t>
      </w:r>
      <w:r w:rsidR="005D08C0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 </w:t>
      </w:r>
      <w:r w:rsidR="009E2931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Гака, посвященные 100-летию со дня рождения</w:t>
      </w:r>
      <w:r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»</w:t>
      </w:r>
    </w:p>
    <w:p w:rsidR="000724F1" w:rsidRPr="00600D17" w:rsidRDefault="009E2931" w:rsidP="000724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11</w:t>
      </w:r>
      <w:r w:rsidR="000724F1"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июня</w:t>
      </w:r>
      <w:r w:rsidR="000724F1" w:rsidRPr="00600D17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4</w:t>
      </w: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A6266C" w:rsidRDefault="00A6266C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A6266C" w:rsidRPr="00600D17" w:rsidRDefault="00A6266C" w:rsidP="000724F1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724F1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4F1" w:rsidRPr="00600D17" w:rsidRDefault="000724F1" w:rsidP="000724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D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Москва</w:t>
      </w:r>
      <w:r w:rsidRPr="00600D17">
        <w:rPr>
          <w:rFonts w:ascii="Times New Roman" w:hAnsi="Times New Roman" w:cs="Times New Roman"/>
          <w:color w:val="00B0F0"/>
          <w:sz w:val="28"/>
          <w:szCs w:val="28"/>
          <w:lang w:val="ru-RU"/>
        </w:rPr>
        <w:br w:type="page"/>
      </w:r>
    </w:p>
    <w:p w:rsidR="000724F1" w:rsidRPr="00600D17" w:rsidRDefault="000724F1" w:rsidP="000724F1">
      <w:pPr>
        <w:widowControl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00D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Программный комитет конференции:</w:t>
      </w:r>
    </w:p>
    <w:p w:rsidR="000724F1" w:rsidRDefault="000724F1" w:rsidP="000724F1">
      <w:pPr>
        <w:widowControl w:val="0"/>
        <w:spacing w:after="0" w:line="240" w:lineRule="auto"/>
        <w:ind w:left="64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724F1" w:rsidRPr="00404C1D" w:rsidRDefault="00E84E6B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А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Э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Левицкий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заместитель декана </w:t>
      </w:r>
      <w:r w:rsidR="0012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ФИЯР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научной работе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д.ф.н., профессор;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редседатель </w:t>
      </w:r>
      <w:r w:rsidR="000724F1" w:rsidRPr="00BB09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Программн</w:t>
      </w:r>
      <w:r w:rsidR="00072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комитета</w:t>
      </w:r>
      <w:r w:rsidR="00072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;</w:t>
      </w:r>
    </w:p>
    <w:p w:rsidR="000724F1" w:rsidRPr="00404C1D" w:rsidRDefault="00E84E6B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Г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И</w:t>
      </w:r>
      <w:r w:rsidR="000724F1"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Бубнова</w:t>
      </w:r>
      <w:proofErr w:type="spellEnd"/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заведующая кафедрой французского языка для ФИЯР, д.ф.н., профессор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;</w:t>
      </w:r>
      <w:r w:rsidR="00072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724F1" w:rsidRPr="001C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заместитель председателя </w:t>
      </w:r>
      <w:r w:rsidR="000724F1" w:rsidRPr="00BB09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Программн</w:t>
      </w:r>
      <w:r w:rsidR="00072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0724F1"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724F1" w:rsidRPr="001C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комитета;</w:t>
      </w:r>
    </w:p>
    <w:p w:rsidR="000724F1" w:rsidRPr="00404C1D" w:rsidRDefault="000724F1" w:rsidP="00072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Ю. </w:t>
      </w:r>
      <w:r w:rsidR="00E84E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В</w:t>
      </w:r>
      <w:r w:rsidRPr="00404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 w:rsidR="00E84E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Степанюк</w:t>
      </w:r>
      <w:proofErr w:type="spellEnd"/>
      <w:r w:rsidRPr="00404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E8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доцент кафедры французского языка для ФИЯР</w:t>
      </w:r>
    </w:p>
    <w:p w:rsidR="000724F1" w:rsidRPr="001C1FBF" w:rsidRDefault="000724F1" w:rsidP="000724F1">
      <w:pPr>
        <w:tabs>
          <w:tab w:val="left" w:pos="897"/>
        </w:tabs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0724F1" w:rsidRPr="00E84E6B" w:rsidRDefault="000724F1" w:rsidP="00E84E6B">
      <w:pPr>
        <w:spacing w:after="0"/>
        <w:rPr>
          <w:rFonts w:ascii="Times New Roman" w:hAnsi="Times New Roman" w:cs="Times New Roman"/>
          <w:color w:val="000000" w:themeColor="text1"/>
          <w:highlight w:val="yellow"/>
          <w:lang w:val="ru-RU"/>
        </w:rPr>
      </w:pPr>
      <w:r w:rsidRPr="00E84E6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Регламент: </w:t>
      </w:r>
    </w:p>
    <w:p w:rsidR="000724F1" w:rsidRPr="00E84E6B" w:rsidRDefault="00E84E6B" w:rsidP="00E84E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Доклад</w:t>
      </w:r>
      <w:r w:rsidR="000724F1"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заседании – </w:t>
      </w:r>
      <w:r w:rsidR="005B5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</w:t>
      </w:r>
      <w:r w:rsidR="000724F1"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минут </w:t>
      </w:r>
    </w:p>
    <w:p w:rsidR="00976865" w:rsidRPr="005E0AA5" w:rsidRDefault="000724F1" w:rsidP="005E0A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Выступления в дискуссии – </w:t>
      </w:r>
      <w:r w:rsidR="00A250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E84E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минут</w:t>
      </w:r>
    </w:p>
    <w:p w:rsidR="009900DE" w:rsidRPr="00600D17" w:rsidRDefault="009900DE" w:rsidP="000724F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4F1" w:rsidRPr="00976865" w:rsidRDefault="00976865" w:rsidP="000724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июн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>я 202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724F1" w:rsidRPr="009768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Pr="00976865">
        <w:rPr>
          <w:rFonts w:ascii="Times New Roman" w:hAnsi="Times New Roman" w:cs="Times New Roman"/>
          <w:b/>
          <w:sz w:val="24"/>
          <w:szCs w:val="24"/>
          <w:lang w:val="ru-RU"/>
        </w:rPr>
        <w:t>(вторник), 13:00</w:t>
      </w:r>
    </w:p>
    <w:p w:rsidR="00976865" w:rsidRDefault="00976865" w:rsidP="009768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68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Факультет иностранных языков и регионоведения</w:t>
      </w:r>
    </w:p>
    <w:p w:rsidR="005D08C0" w:rsidRPr="00124F00" w:rsidRDefault="005D08C0" w:rsidP="009768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Кафедра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французского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языка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</w:t>
      </w:r>
      <w:r w:rsidRPr="00124F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ФИЯР</w:t>
      </w:r>
    </w:p>
    <w:p w:rsidR="00976865" w:rsidRPr="00124F00" w:rsidRDefault="00976865" w:rsidP="009768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Ленинские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горы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1, </w:t>
      </w:r>
      <w:r w:rsidRPr="0097686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.13-14,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ауд</w:t>
      </w:r>
      <w:r w:rsidRPr="00124F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 547</w:t>
      </w:r>
    </w:p>
    <w:p w:rsidR="005D08C0" w:rsidRPr="00124F00" w:rsidRDefault="005D08C0" w:rsidP="009768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 Г. </w:t>
      </w: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Гак о парцелляции. Феномен парцелляции в современных исследованиях </w:t>
      </w:r>
      <w:proofErr w:type="spellStart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устнопорождаемой</w:t>
      </w:r>
      <w:proofErr w:type="spellEnd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речи.</w:t>
      </w:r>
    </w:p>
    <w:p w:rsid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профессора Бубновой Г.И. </w:t>
      </w: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="009B2546" w:rsidRP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перевода безличных конструкци</w:t>
      </w:r>
      <w:r w:rsidR="00EC1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9B2546" w:rsidRP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сопоставлении французского и русского языков)</w:t>
      </w:r>
      <w:r w:rsid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доцента Бунтман Н.В. 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85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8504C" w:rsidRPr="00285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типологизации словарей в концепциях В.Г. Гака и Ж. </w:t>
      </w:r>
      <w:proofErr w:type="spellStart"/>
      <w:r w:rsidR="0028504C" w:rsidRPr="00285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Прюво</w:t>
      </w:r>
      <w:proofErr w:type="spellEnd"/>
      <w:r w:rsidR="0028504C" w:rsidRPr="00285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доцента </w:t>
      </w:r>
      <w:proofErr w:type="spellStart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Степанюк</w:t>
      </w:r>
      <w:proofErr w:type="spellEnd"/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Ю.В.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5D08C0" w:rsidRDefault="004D15D1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5D08C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 Г. </w:t>
      </w:r>
      <w:r w:rsidR="005D08C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Гак</w:t>
      </w:r>
      <w:r w:rsid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D08C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проблемах перевода и подготовки переводчиков</w:t>
      </w:r>
      <w:r w:rsid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ст. преподавателя Калинина А.Ю.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124F00" w:rsidRDefault="004D15D1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D08C0" w:rsidRPr="00124F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9B2546" w:rsidRP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истории подготовки и издания "Большого русско-французского словаря"</w:t>
      </w:r>
      <w:r w:rsidR="009B2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ст. преподавателя Шумиловой Г.Е. </w:t>
      </w: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4A20" w:rsidRDefault="004D15D1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5D08C0" w:rsidRP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87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A02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 Г. </w:t>
      </w:r>
      <w:r w:rsidR="00DA0232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Гак</w:t>
      </w:r>
      <w:r w:rsid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графическом и фонетическом </w:t>
      </w:r>
      <w:proofErr w:type="spellStart"/>
      <w:r w:rsid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слогоделении</w:t>
      </w:r>
      <w:proofErr w:type="spellEnd"/>
      <w:r w:rsid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Обучение </w:t>
      </w:r>
      <w:r w:rsidR="00276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французской </w:t>
      </w:r>
      <w:r w:rsidR="00D14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диакритике методом анализа графических синтагм. </w:t>
      </w:r>
    </w:p>
    <w:p w:rsid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преподавателя Гарсиа К.А.</w:t>
      </w:r>
    </w:p>
    <w:p w:rsidR="005D08C0" w:rsidRPr="005D08C0" w:rsidRDefault="005D08C0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3B39" w:rsidRPr="00EC1060" w:rsidRDefault="004D15D1" w:rsidP="00EC1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</w:t>
      </w:r>
      <w:r w:rsidR="005D08C0"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4D3B39"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В. Г. Гак о прагматике и языковом варьировании: высказывание и ситуация. </w:t>
      </w:r>
    </w:p>
    <w:p w:rsidR="005D08C0" w:rsidRPr="00EC106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1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Доклад преподавателя Гладких М.В.</w:t>
      </w:r>
    </w:p>
    <w:p w:rsidR="005D08C0" w:rsidRP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8C0" w:rsidRPr="005D08C0" w:rsidRDefault="004D15D1" w:rsidP="005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5D08C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Сравнительный анализ фразеологических выражений с глаголами, производными от прилагательных цвета во французском и русском языках (на материале большого французско-русского фразеологического словаря </w:t>
      </w:r>
      <w:r w:rsidR="006B0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 Г. </w:t>
      </w:r>
      <w:r w:rsidR="006B038D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Гак</w:t>
      </w:r>
      <w:r w:rsidR="006B0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5D08C0"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5D08C0" w:rsidRDefault="005D08C0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8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преподавателя Денисовой О.Д.</w:t>
      </w:r>
    </w:p>
    <w:p w:rsidR="00ED7ACD" w:rsidRDefault="00ED7ACD" w:rsidP="005D0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147" w:rsidRPr="009900DE" w:rsidRDefault="00ED7ACD" w:rsidP="00990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A01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CB24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Подведение итогов </w:t>
      </w:r>
    </w:p>
    <w:sectPr w:rsidR="00452147" w:rsidRPr="009900DE" w:rsidSect="00DD23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862" w:rsidRDefault="00C61862" w:rsidP="000724F1">
      <w:pPr>
        <w:spacing w:after="0" w:line="240" w:lineRule="auto"/>
      </w:pPr>
      <w:r>
        <w:separator/>
      </w:r>
    </w:p>
  </w:endnote>
  <w:endnote w:type="continuationSeparator" w:id="0">
    <w:p w:rsidR="00C61862" w:rsidRDefault="00C61862" w:rsidP="000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310249"/>
      <w:docPartObj>
        <w:docPartGallery w:val="Page Numbers (Bottom of Page)"/>
        <w:docPartUnique/>
      </w:docPartObj>
    </w:sdtPr>
    <w:sdtContent>
      <w:p w:rsidR="001D6CB2" w:rsidRDefault="001D6CB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416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1D6CB2" w:rsidRDefault="001D6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862" w:rsidRDefault="00C61862" w:rsidP="000724F1">
      <w:pPr>
        <w:spacing w:after="0" w:line="240" w:lineRule="auto"/>
      </w:pPr>
      <w:r>
        <w:separator/>
      </w:r>
    </w:p>
  </w:footnote>
  <w:footnote w:type="continuationSeparator" w:id="0">
    <w:p w:rsidR="00C61862" w:rsidRDefault="00C61862" w:rsidP="0007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78"/>
    <w:multiLevelType w:val="hybridMultilevel"/>
    <w:tmpl w:val="30FC8F80"/>
    <w:lvl w:ilvl="0" w:tplc="ACC6CFCE">
      <w:start w:val="4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6BCA"/>
    <w:multiLevelType w:val="hybridMultilevel"/>
    <w:tmpl w:val="30FC8F80"/>
    <w:lvl w:ilvl="0" w:tplc="ACC6CFCE">
      <w:start w:val="4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50A"/>
    <w:multiLevelType w:val="hybridMultilevel"/>
    <w:tmpl w:val="EC7E25FE"/>
    <w:lvl w:ilvl="0" w:tplc="C436F5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162821"/>
    <w:multiLevelType w:val="hybridMultilevel"/>
    <w:tmpl w:val="B3FE8C14"/>
    <w:lvl w:ilvl="0" w:tplc="1D105C70">
      <w:start w:val="2"/>
      <w:numFmt w:val="decimal"/>
      <w:lvlText w:val="%1)"/>
      <w:lvlJc w:val="left"/>
      <w:pPr>
        <w:ind w:left="720" w:hanging="360"/>
      </w:pPr>
      <w:rPr>
        <w:rFonts w:eastAsia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45421"/>
    <w:multiLevelType w:val="hybridMultilevel"/>
    <w:tmpl w:val="4DD0AD6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4506"/>
    <w:multiLevelType w:val="hybridMultilevel"/>
    <w:tmpl w:val="786415E8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4CBF7441"/>
    <w:multiLevelType w:val="hybridMultilevel"/>
    <w:tmpl w:val="C6B25182"/>
    <w:lvl w:ilvl="0" w:tplc="84005992">
      <w:start w:val="2"/>
      <w:numFmt w:val="decimal"/>
      <w:lvlText w:val="%1)"/>
      <w:lvlJc w:val="left"/>
      <w:pPr>
        <w:ind w:left="36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9A1521"/>
    <w:multiLevelType w:val="hybridMultilevel"/>
    <w:tmpl w:val="068CAB72"/>
    <w:lvl w:ilvl="0" w:tplc="04090011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0E16"/>
    <w:multiLevelType w:val="hybridMultilevel"/>
    <w:tmpl w:val="00C01B40"/>
    <w:lvl w:ilvl="0" w:tplc="04090011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4E22"/>
    <w:multiLevelType w:val="hybridMultilevel"/>
    <w:tmpl w:val="2A683FE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63676">
    <w:abstractNumId w:val="5"/>
  </w:num>
  <w:num w:numId="2" w16cid:durableId="1155948867">
    <w:abstractNumId w:val="4"/>
  </w:num>
  <w:num w:numId="3" w16cid:durableId="1700349509">
    <w:abstractNumId w:val="7"/>
  </w:num>
  <w:num w:numId="4" w16cid:durableId="1341735120">
    <w:abstractNumId w:val="0"/>
  </w:num>
  <w:num w:numId="5" w16cid:durableId="1011448627">
    <w:abstractNumId w:val="9"/>
  </w:num>
  <w:num w:numId="6" w16cid:durableId="2090729815">
    <w:abstractNumId w:val="2"/>
  </w:num>
  <w:num w:numId="7" w16cid:durableId="259027564">
    <w:abstractNumId w:val="3"/>
  </w:num>
  <w:num w:numId="8" w16cid:durableId="1107778328">
    <w:abstractNumId w:val="8"/>
  </w:num>
  <w:num w:numId="9" w16cid:durableId="1703048011">
    <w:abstractNumId w:val="1"/>
  </w:num>
  <w:num w:numId="10" w16cid:durableId="459999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4D"/>
    <w:rsid w:val="00002766"/>
    <w:rsid w:val="0000794D"/>
    <w:rsid w:val="000114BE"/>
    <w:rsid w:val="00013DFD"/>
    <w:rsid w:val="00014470"/>
    <w:rsid w:val="00014958"/>
    <w:rsid w:val="00015333"/>
    <w:rsid w:val="000169E1"/>
    <w:rsid w:val="00017D56"/>
    <w:rsid w:val="00020F9C"/>
    <w:rsid w:val="00021702"/>
    <w:rsid w:val="000239B0"/>
    <w:rsid w:val="00024A5F"/>
    <w:rsid w:val="00034EC0"/>
    <w:rsid w:val="00037849"/>
    <w:rsid w:val="0004409B"/>
    <w:rsid w:val="000554E6"/>
    <w:rsid w:val="00056767"/>
    <w:rsid w:val="00056903"/>
    <w:rsid w:val="00065379"/>
    <w:rsid w:val="00067A1C"/>
    <w:rsid w:val="000724F1"/>
    <w:rsid w:val="00074824"/>
    <w:rsid w:val="000748F2"/>
    <w:rsid w:val="000755D6"/>
    <w:rsid w:val="00081432"/>
    <w:rsid w:val="00082FD9"/>
    <w:rsid w:val="00083618"/>
    <w:rsid w:val="00083E96"/>
    <w:rsid w:val="000847F7"/>
    <w:rsid w:val="00085AAB"/>
    <w:rsid w:val="00096755"/>
    <w:rsid w:val="00096A2F"/>
    <w:rsid w:val="000A19EB"/>
    <w:rsid w:val="000B153A"/>
    <w:rsid w:val="000B191B"/>
    <w:rsid w:val="000C5D5F"/>
    <w:rsid w:val="000D1FCC"/>
    <w:rsid w:val="000D54E5"/>
    <w:rsid w:val="000E3258"/>
    <w:rsid w:val="000F76DC"/>
    <w:rsid w:val="000F78FE"/>
    <w:rsid w:val="00101250"/>
    <w:rsid w:val="00103ED3"/>
    <w:rsid w:val="00104E89"/>
    <w:rsid w:val="00106BFF"/>
    <w:rsid w:val="00122C49"/>
    <w:rsid w:val="00124803"/>
    <w:rsid w:val="001248BB"/>
    <w:rsid w:val="00124F00"/>
    <w:rsid w:val="001265BC"/>
    <w:rsid w:val="00127316"/>
    <w:rsid w:val="00130F82"/>
    <w:rsid w:val="00131E42"/>
    <w:rsid w:val="00133B20"/>
    <w:rsid w:val="001353F9"/>
    <w:rsid w:val="00135F5B"/>
    <w:rsid w:val="0013674A"/>
    <w:rsid w:val="001368F0"/>
    <w:rsid w:val="00145D78"/>
    <w:rsid w:val="00147351"/>
    <w:rsid w:val="00151B6B"/>
    <w:rsid w:val="00153518"/>
    <w:rsid w:val="001535CE"/>
    <w:rsid w:val="00153D19"/>
    <w:rsid w:val="00153F5F"/>
    <w:rsid w:val="001600BF"/>
    <w:rsid w:val="00164E13"/>
    <w:rsid w:val="00165054"/>
    <w:rsid w:val="001717C6"/>
    <w:rsid w:val="00172F45"/>
    <w:rsid w:val="00173649"/>
    <w:rsid w:val="00181925"/>
    <w:rsid w:val="00184A88"/>
    <w:rsid w:val="0018776D"/>
    <w:rsid w:val="00191165"/>
    <w:rsid w:val="00193710"/>
    <w:rsid w:val="00193EC9"/>
    <w:rsid w:val="0019639A"/>
    <w:rsid w:val="001A0D63"/>
    <w:rsid w:val="001A2335"/>
    <w:rsid w:val="001A2A6E"/>
    <w:rsid w:val="001A35AB"/>
    <w:rsid w:val="001A3A83"/>
    <w:rsid w:val="001A6749"/>
    <w:rsid w:val="001B1B37"/>
    <w:rsid w:val="001B3897"/>
    <w:rsid w:val="001B4A9E"/>
    <w:rsid w:val="001B6D74"/>
    <w:rsid w:val="001C2042"/>
    <w:rsid w:val="001C265F"/>
    <w:rsid w:val="001C4AF7"/>
    <w:rsid w:val="001C5DB9"/>
    <w:rsid w:val="001D1F24"/>
    <w:rsid w:val="001D2723"/>
    <w:rsid w:val="001D38C1"/>
    <w:rsid w:val="001D3B16"/>
    <w:rsid w:val="001D46CE"/>
    <w:rsid w:val="001D6CB2"/>
    <w:rsid w:val="001D7ACD"/>
    <w:rsid w:val="001E107D"/>
    <w:rsid w:val="001E12D1"/>
    <w:rsid w:val="001E1D6F"/>
    <w:rsid w:val="001E212E"/>
    <w:rsid w:val="001E7B0C"/>
    <w:rsid w:val="001F054A"/>
    <w:rsid w:val="001F1537"/>
    <w:rsid w:val="001F7556"/>
    <w:rsid w:val="001F7A23"/>
    <w:rsid w:val="00200135"/>
    <w:rsid w:val="00212F5C"/>
    <w:rsid w:val="00213E88"/>
    <w:rsid w:val="00214D9B"/>
    <w:rsid w:val="0021550C"/>
    <w:rsid w:val="00216BC1"/>
    <w:rsid w:val="00220495"/>
    <w:rsid w:val="0022328F"/>
    <w:rsid w:val="00224341"/>
    <w:rsid w:val="002249F6"/>
    <w:rsid w:val="0022725C"/>
    <w:rsid w:val="00233EB9"/>
    <w:rsid w:val="002348AD"/>
    <w:rsid w:val="002371F6"/>
    <w:rsid w:val="002412F7"/>
    <w:rsid w:val="0024619D"/>
    <w:rsid w:val="002529D0"/>
    <w:rsid w:val="00254AD7"/>
    <w:rsid w:val="002558E3"/>
    <w:rsid w:val="00261387"/>
    <w:rsid w:val="002629EA"/>
    <w:rsid w:val="00265188"/>
    <w:rsid w:val="00266234"/>
    <w:rsid w:val="00272EF9"/>
    <w:rsid w:val="00273028"/>
    <w:rsid w:val="0027611C"/>
    <w:rsid w:val="002761E8"/>
    <w:rsid w:val="00280B55"/>
    <w:rsid w:val="002810C4"/>
    <w:rsid w:val="00284231"/>
    <w:rsid w:val="0028504C"/>
    <w:rsid w:val="00286887"/>
    <w:rsid w:val="00290318"/>
    <w:rsid w:val="00290883"/>
    <w:rsid w:val="00291A12"/>
    <w:rsid w:val="002A2257"/>
    <w:rsid w:val="002A33CF"/>
    <w:rsid w:val="002A3963"/>
    <w:rsid w:val="002A75D8"/>
    <w:rsid w:val="002B28F7"/>
    <w:rsid w:val="002C0D4D"/>
    <w:rsid w:val="002C2484"/>
    <w:rsid w:val="002C2786"/>
    <w:rsid w:val="002C3C7D"/>
    <w:rsid w:val="002C4092"/>
    <w:rsid w:val="002D1190"/>
    <w:rsid w:val="002E3B71"/>
    <w:rsid w:val="002F0A79"/>
    <w:rsid w:val="002F2AB9"/>
    <w:rsid w:val="002F30B9"/>
    <w:rsid w:val="002F6AE1"/>
    <w:rsid w:val="0030195F"/>
    <w:rsid w:val="003039BF"/>
    <w:rsid w:val="00305D57"/>
    <w:rsid w:val="0030608F"/>
    <w:rsid w:val="00312D4C"/>
    <w:rsid w:val="003146E1"/>
    <w:rsid w:val="0031525A"/>
    <w:rsid w:val="00324873"/>
    <w:rsid w:val="00324CE7"/>
    <w:rsid w:val="00332937"/>
    <w:rsid w:val="0033453D"/>
    <w:rsid w:val="00336423"/>
    <w:rsid w:val="00337202"/>
    <w:rsid w:val="003373ED"/>
    <w:rsid w:val="003424F3"/>
    <w:rsid w:val="00345EC3"/>
    <w:rsid w:val="00346F8E"/>
    <w:rsid w:val="00350A6F"/>
    <w:rsid w:val="00350B8E"/>
    <w:rsid w:val="00351DE8"/>
    <w:rsid w:val="003624FF"/>
    <w:rsid w:val="00363A79"/>
    <w:rsid w:val="00365B2F"/>
    <w:rsid w:val="00366A24"/>
    <w:rsid w:val="003727CC"/>
    <w:rsid w:val="00382F94"/>
    <w:rsid w:val="003841A8"/>
    <w:rsid w:val="003850CF"/>
    <w:rsid w:val="003869E1"/>
    <w:rsid w:val="0039201A"/>
    <w:rsid w:val="0039756F"/>
    <w:rsid w:val="00397CBE"/>
    <w:rsid w:val="003A1184"/>
    <w:rsid w:val="003A251E"/>
    <w:rsid w:val="003B3A38"/>
    <w:rsid w:val="003C2E95"/>
    <w:rsid w:val="003C416E"/>
    <w:rsid w:val="003D3F33"/>
    <w:rsid w:val="003D4162"/>
    <w:rsid w:val="003D4B1F"/>
    <w:rsid w:val="003D701A"/>
    <w:rsid w:val="003E0519"/>
    <w:rsid w:val="003E1E7E"/>
    <w:rsid w:val="003E332F"/>
    <w:rsid w:val="003E52C2"/>
    <w:rsid w:val="003E6065"/>
    <w:rsid w:val="003F7B0D"/>
    <w:rsid w:val="00405366"/>
    <w:rsid w:val="004078DD"/>
    <w:rsid w:val="004154CC"/>
    <w:rsid w:val="00417F5C"/>
    <w:rsid w:val="00420FE1"/>
    <w:rsid w:val="00423E47"/>
    <w:rsid w:val="00427A8A"/>
    <w:rsid w:val="00427B40"/>
    <w:rsid w:val="00431932"/>
    <w:rsid w:val="00436ACD"/>
    <w:rsid w:val="00440361"/>
    <w:rsid w:val="0044057B"/>
    <w:rsid w:val="004429C2"/>
    <w:rsid w:val="00444168"/>
    <w:rsid w:val="00452147"/>
    <w:rsid w:val="00456369"/>
    <w:rsid w:val="004628AE"/>
    <w:rsid w:val="00462A65"/>
    <w:rsid w:val="00462D65"/>
    <w:rsid w:val="004700B0"/>
    <w:rsid w:val="004706D5"/>
    <w:rsid w:val="004708BF"/>
    <w:rsid w:val="00471824"/>
    <w:rsid w:val="00473522"/>
    <w:rsid w:val="00475A13"/>
    <w:rsid w:val="004858B2"/>
    <w:rsid w:val="00485CB1"/>
    <w:rsid w:val="00485D52"/>
    <w:rsid w:val="004872F8"/>
    <w:rsid w:val="00493167"/>
    <w:rsid w:val="004954FD"/>
    <w:rsid w:val="00495E0C"/>
    <w:rsid w:val="00497735"/>
    <w:rsid w:val="004B0258"/>
    <w:rsid w:val="004C47CF"/>
    <w:rsid w:val="004D15D1"/>
    <w:rsid w:val="004D1DD7"/>
    <w:rsid w:val="004D3B39"/>
    <w:rsid w:val="004E55AF"/>
    <w:rsid w:val="004E78AA"/>
    <w:rsid w:val="004F546F"/>
    <w:rsid w:val="004F57C5"/>
    <w:rsid w:val="005024D3"/>
    <w:rsid w:val="005039AA"/>
    <w:rsid w:val="005046B6"/>
    <w:rsid w:val="005050A5"/>
    <w:rsid w:val="00505F74"/>
    <w:rsid w:val="00523676"/>
    <w:rsid w:val="00526318"/>
    <w:rsid w:val="00526720"/>
    <w:rsid w:val="005307F8"/>
    <w:rsid w:val="0053234C"/>
    <w:rsid w:val="00535405"/>
    <w:rsid w:val="0053589B"/>
    <w:rsid w:val="00540160"/>
    <w:rsid w:val="00546C2B"/>
    <w:rsid w:val="00555266"/>
    <w:rsid w:val="005561AE"/>
    <w:rsid w:val="00556F56"/>
    <w:rsid w:val="005574CE"/>
    <w:rsid w:val="0056363B"/>
    <w:rsid w:val="00564A16"/>
    <w:rsid w:val="00567A17"/>
    <w:rsid w:val="0058336F"/>
    <w:rsid w:val="0058416E"/>
    <w:rsid w:val="005845B1"/>
    <w:rsid w:val="00592319"/>
    <w:rsid w:val="005B153D"/>
    <w:rsid w:val="005B1FAD"/>
    <w:rsid w:val="005B2ACB"/>
    <w:rsid w:val="005B4139"/>
    <w:rsid w:val="005B5631"/>
    <w:rsid w:val="005C013F"/>
    <w:rsid w:val="005C4A83"/>
    <w:rsid w:val="005D0470"/>
    <w:rsid w:val="005D08C0"/>
    <w:rsid w:val="005D138E"/>
    <w:rsid w:val="005E01B1"/>
    <w:rsid w:val="005E0AA5"/>
    <w:rsid w:val="005E1AE9"/>
    <w:rsid w:val="005E1C4E"/>
    <w:rsid w:val="005E672C"/>
    <w:rsid w:val="005E7B05"/>
    <w:rsid w:val="005F0F00"/>
    <w:rsid w:val="005F4237"/>
    <w:rsid w:val="005F6EA7"/>
    <w:rsid w:val="00605538"/>
    <w:rsid w:val="006064FE"/>
    <w:rsid w:val="0060712A"/>
    <w:rsid w:val="00610CB8"/>
    <w:rsid w:val="0061137F"/>
    <w:rsid w:val="0061382E"/>
    <w:rsid w:val="00614279"/>
    <w:rsid w:val="0061785E"/>
    <w:rsid w:val="00621127"/>
    <w:rsid w:val="00621700"/>
    <w:rsid w:val="006245A7"/>
    <w:rsid w:val="00635ED0"/>
    <w:rsid w:val="006444BC"/>
    <w:rsid w:val="00645D5C"/>
    <w:rsid w:val="00646D00"/>
    <w:rsid w:val="006515F4"/>
    <w:rsid w:val="0065238B"/>
    <w:rsid w:val="0065359E"/>
    <w:rsid w:val="0065363E"/>
    <w:rsid w:val="00656C72"/>
    <w:rsid w:val="006641BC"/>
    <w:rsid w:val="00664414"/>
    <w:rsid w:val="006651A0"/>
    <w:rsid w:val="00665DA8"/>
    <w:rsid w:val="00674707"/>
    <w:rsid w:val="00675EA1"/>
    <w:rsid w:val="00677405"/>
    <w:rsid w:val="00677ECB"/>
    <w:rsid w:val="00684031"/>
    <w:rsid w:val="00684265"/>
    <w:rsid w:val="006905A6"/>
    <w:rsid w:val="0069083B"/>
    <w:rsid w:val="00692800"/>
    <w:rsid w:val="00693B64"/>
    <w:rsid w:val="0069730D"/>
    <w:rsid w:val="006A042A"/>
    <w:rsid w:val="006A2356"/>
    <w:rsid w:val="006A3C7F"/>
    <w:rsid w:val="006A6147"/>
    <w:rsid w:val="006B038D"/>
    <w:rsid w:val="006B1121"/>
    <w:rsid w:val="006B49CF"/>
    <w:rsid w:val="006B63B3"/>
    <w:rsid w:val="006C078E"/>
    <w:rsid w:val="006C1776"/>
    <w:rsid w:val="006C63FC"/>
    <w:rsid w:val="006D3B7B"/>
    <w:rsid w:val="006D4680"/>
    <w:rsid w:val="006D644D"/>
    <w:rsid w:val="006D77AB"/>
    <w:rsid w:val="006D7D3F"/>
    <w:rsid w:val="006E178E"/>
    <w:rsid w:val="006E4597"/>
    <w:rsid w:val="006E542D"/>
    <w:rsid w:val="006F1EEA"/>
    <w:rsid w:val="006F72AB"/>
    <w:rsid w:val="006F7887"/>
    <w:rsid w:val="007004B6"/>
    <w:rsid w:val="00701600"/>
    <w:rsid w:val="00705C07"/>
    <w:rsid w:val="0070743D"/>
    <w:rsid w:val="00712815"/>
    <w:rsid w:val="007128A9"/>
    <w:rsid w:val="007131A8"/>
    <w:rsid w:val="00713841"/>
    <w:rsid w:val="00714C65"/>
    <w:rsid w:val="00720466"/>
    <w:rsid w:val="00724D81"/>
    <w:rsid w:val="00730BC4"/>
    <w:rsid w:val="0073462A"/>
    <w:rsid w:val="00734744"/>
    <w:rsid w:val="00734BB2"/>
    <w:rsid w:val="0073559C"/>
    <w:rsid w:val="00735EF1"/>
    <w:rsid w:val="00741A9B"/>
    <w:rsid w:val="00746CAF"/>
    <w:rsid w:val="00750C44"/>
    <w:rsid w:val="007516B0"/>
    <w:rsid w:val="007518EE"/>
    <w:rsid w:val="00752AF7"/>
    <w:rsid w:val="00754D64"/>
    <w:rsid w:val="00756280"/>
    <w:rsid w:val="0077075F"/>
    <w:rsid w:val="00772ABB"/>
    <w:rsid w:val="007759E2"/>
    <w:rsid w:val="00785886"/>
    <w:rsid w:val="00786B55"/>
    <w:rsid w:val="0079035C"/>
    <w:rsid w:val="0079442E"/>
    <w:rsid w:val="00795E34"/>
    <w:rsid w:val="00797B69"/>
    <w:rsid w:val="007A2CBC"/>
    <w:rsid w:val="007A2FC9"/>
    <w:rsid w:val="007B1068"/>
    <w:rsid w:val="007B5AF2"/>
    <w:rsid w:val="007B6007"/>
    <w:rsid w:val="007B738E"/>
    <w:rsid w:val="007B77FD"/>
    <w:rsid w:val="007B7A1E"/>
    <w:rsid w:val="007C0301"/>
    <w:rsid w:val="007C1C68"/>
    <w:rsid w:val="007C2F1C"/>
    <w:rsid w:val="007C3505"/>
    <w:rsid w:val="007C60FF"/>
    <w:rsid w:val="007D1227"/>
    <w:rsid w:val="007D190A"/>
    <w:rsid w:val="007D7B10"/>
    <w:rsid w:val="007E433F"/>
    <w:rsid w:val="007E7E98"/>
    <w:rsid w:val="007F1ABD"/>
    <w:rsid w:val="007F1EF4"/>
    <w:rsid w:val="007F32E1"/>
    <w:rsid w:val="007F4EF3"/>
    <w:rsid w:val="007F76D8"/>
    <w:rsid w:val="008009B4"/>
    <w:rsid w:val="0080323A"/>
    <w:rsid w:val="00804AA4"/>
    <w:rsid w:val="008059DE"/>
    <w:rsid w:val="00805EE8"/>
    <w:rsid w:val="00811274"/>
    <w:rsid w:val="00813A2D"/>
    <w:rsid w:val="0081447A"/>
    <w:rsid w:val="008166BC"/>
    <w:rsid w:val="00816FD4"/>
    <w:rsid w:val="0082078B"/>
    <w:rsid w:val="008210AE"/>
    <w:rsid w:val="00822893"/>
    <w:rsid w:val="0082417F"/>
    <w:rsid w:val="00826C93"/>
    <w:rsid w:val="0083427A"/>
    <w:rsid w:val="00840BBD"/>
    <w:rsid w:val="008432D7"/>
    <w:rsid w:val="0085028A"/>
    <w:rsid w:val="008535D6"/>
    <w:rsid w:val="00854B49"/>
    <w:rsid w:val="00854BD4"/>
    <w:rsid w:val="00854DA6"/>
    <w:rsid w:val="00862D3F"/>
    <w:rsid w:val="008663D3"/>
    <w:rsid w:val="00866D49"/>
    <w:rsid w:val="008729C1"/>
    <w:rsid w:val="00877A5C"/>
    <w:rsid w:val="00882B27"/>
    <w:rsid w:val="00890308"/>
    <w:rsid w:val="00890853"/>
    <w:rsid w:val="00892491"/>
    <w:rsid w:val="008A4988"/>
    <w:rsid w:val="008A525C"/>
    <w:rsid w:val="008A587D"/>
    <w:rsid w:val="008A7DB9"/>
    <w:rsid w:val="008B18A5"/>
    <w:rsid w:val="008B3DCA"/>
    <w:rsid w:val="008B52C8"/>
    <w:rsid w:val="008B7953"/>
    <w:rsid w:val="008C31EC"/>
    <w:rsid w:val="008C4453"/>
    <w:rsid w:val="008C4E0B"/>
    <w:rsid w:val="008D09A4"/>
    <w:rsid w:val="008D2D59"/>
    <w:rsid w:val="008D6B5A"/>
    <w:rsid w:val="008D7358"/>
    <w:rsid w:val="008E0FD7"/>
    <w:rsid w:val="008E137E"/>
    <w:rsid w:val="008E2FF3"/>
    <w:rsid w:val="008E5D75"/>
    <w:rsid w:val="008E71C3"/>
    <w:rsid w:val="008E73E8"/>
    <w:rsid w:val="008E7963"/>
    <w:rsid w:val="008F1303"/>
    <w:rsid w:val="008F145E"/>
    <w:rsid w:val="00901C6D"/>
    <w:rsid w:val="00903933"/>
    <w:rsid w:val="00904AB9"/>
    <w:rsid w:val="00904C5A"/>
    <w:rsid w:val="00905F73"/>
    <w:rsid w:val="0090620B"/>
    <w:rsid w:val="0091169E"/>
    <w:rsid w:val="00911966"/>
    <w:rsid w:val="00914830"/>
    <w:rsid w:val="0092066A"/>
    <w:rsid w:val="0092723A"/>
    <w:rsid w:val="009303A2"/>
    <w:rsid w:val="00943507"/>
    <w:rsid w:val="00944422"/>
    <w:rsid w:val="0095016C"/>
    <w:rsid w:val="009502F1"/>
    <w:rsid w:val="00950D7B"/>
    <w:rsid w:val="009526A4"/>
    <w:rsid w:val="00952B87"/>
    <w:rsid w:val="00953B69"/>
    <w:rsid w:val="0096113E"/>
    <w:rsid w:val="009648B2"/>
    <w:rsid w:val="0097531A"/>
    <w:rsid w:val="00976865"/>
    <w:rsid w:val="0098005A"/>
    <w:rsid w:val="00983418"/>
    <w:rsid w:val="0098506A"/>
    <w:rsid w:val="009900DE"/>
    <w:rsid w:val="00993FFF"/>
    <w:rsid w:val="00997B1A"/>
    <w:rsid w:val="009A1D4F"/>
    <w:rsid w:val="009A2753"/>
    <w:rsid w:val="009A67E1"/>
    <w:rsid w:val="009A6A34"/>
    <w:rsid w:val="009B0460"/>
    <w:rsid w:val="009B1091"/>
    <w:rsid w:val="009B2422"/>
    <w:rsid w:val="009B2546"/>
    <w:rsid w:val="009B74DD"/>
    <w:rsid w:val="009C78F1"/>
    <w:rsid w:val="009C7AE7"/>
    <w:rsid w:val="009D2C6B"/>
    <w:rsid w:val="009D3AEF"/>
    <w:rsid w:val="009D5089"/>
    <w:rsid w:val="009E0B9F"/>
    <w:rsid w:val="009E143A"/>
    <w:rsid w:val="009E2931"/>
    <w:rsid w:val="009E3652"/>
    <w:rsid w:val="009E4724"/>
    <w:rsid w:val="009E4EB5"/>
    <w:rsid w:val="009E72C9"/>
    <w:rsid w:val="009E7A06"/>
    <w:rsid w:val="009F3219"/>
    <w:rsid w:val="009F63F4"/>
    <w:rsid w:val="009F6A4E"/>
    <w:rsid w:val="00A005E1"/>
    <w:rsid w:val="00A01C0F"/>
    <w:rsid w:val="00A0422A"/>
    <w:rsid w:val="00A04E0E"/>
    <w:rsid w:val="00A05D72"/>
    <w:rsid w:val="00A060E0"/>
    <w:rsid w:val="00A064DE"/>
    <w:rsid w:val="00A10018"/>
    <w:rsid w:val="00A10C62"/>
    <w:rsid w:val="00A22234"/>
    <w:rsid w:val="00A25038"/>
    <w:rsid w:val="00A25054"/>
    <w:rsid w:val="00A255CE"/>
    <w:rsid w:val="00A26753"/>
    <w:rsid w:val="00A267BA"/>
    <w:rsid w:val="00A268B8"/>
    <w:rsid w:val="00A26A9A"/>
    <w:rsid w:val="00A31607"/>
    <w:rsid w:val="00A3294A"/>
    <w:rsid w:val="00A345A7"/>
    <w:rsid w:val="00A365CB"/>
    <w:rsid w:val="00A446D9"/>
    <w:rsid w:val="00A454A6"/>
    <w:rsid w:val="00A467FE"/>
    <w:rsid w:val="00A51F5C"/>
    <w:rsid w:val="00A52EF5"/>
    <w:rsid w:val="00A601DC"/>
    <w:rsid w:val="00A6266C"/>
    <w:rsid w:val="00A64812"/>
    <w:rsid w:val="00A649A9"/>
    <w:rsid w:val="00A65744"/>
    <w:rsid w:val="00A6597C"/>
    <w:rsid w:val="00A67738"/>
    <w:rsid w:val="00A70716"/>
    <w:rsid w:val="00A7142F"/>
    <w:rsid w:val="00A731F0"/>
    <w:rsid w:val="00A80FAD"/>
    <w:rsid w:val="00A81F47"/>
    <w:rsid w:val="00A971A7"/>
    <w:rsid w:val="00AA0C4B"/>
    <w:rsid w:val="00AA1C09"/>
    <w:rsid w:val="00AA1E47"/>
    <w:rsid w:val="00AA4968"/>
    <w:rsid w:val="00AA644D"/>
    <w:rsid w:val="00AA6637"/>
    <w:rsid w:val="00AB3D67"/>
    <w:rsid w:val="00AB4B8A"/>
    <w:rsid w:val="00AB7EDD"/>
    <w:rsid w:val="00AC1878"/>
    <w:rsid w:val="00AC2FF7"/>
    <w:rsid w:val="00AC5777"/>
    <w:rsid w:val="00AC5DD2"/>
    <w:rsid w:val="00AC6256"/>
    <w:rsid w:val="00AC6B10"/>
    <w:rsid w:val="00AD1B1D"/>
    <w:rsid w:val="00AD2992"/>
    <w:rsid w:val="00AD3041"/>
    <w:rsid w:val="00AE2414"/>
    <w:rsid w:val="00AE7B81"/>
    <w:rsid w:val="00B0007D"/>
    <w:rsid w:val="00B011E8"/>
    <w:rsid w:val="00B01956"/>
    <w:rsid w:val="00B019A1"/>
    <w:rsid w:val="00B064C2"/>
    <w:rsid w:val="00B10BD3"/>
    <w:rsid w:val="00B117F5"/>
    <w:rsid w:val="00B16C28"/>
    <w:rsid w:val="00B16EA5"/>
    <w:rsid w:val="00B33571"/>
    <w:rsid w:val="00B4191B"/>
    <w:rsid w:val="00B426DF"/>
    <w:rsid w:val="00B46954"/>
    <w:rsid w:val="00B547CD"/>
    <w:rsid w:val="00B55CCA"/>
    <w:rsid w:val="00B56D8A"/>
    <w:rsid w:val="00B63AE0"/>
    <w:rsid w:val="00B67EBA"/>
    <w:rsid w:val="00B723D1"/>
    <w:rsid w:val="00B72955"/>
    <w:rsid w:val="00B7438C"/>
    <w:rsid w:val="00B74974"/>
    <w:rsid w:val="00B751AC"/>
    <w:rsid w:val="00B763FD"/>
    <w:rsid w:val="00B76FA6"/>
    <w:rsid w:val="00B775E5"/>
    <w:rsid w:val="00B87C0A"/>
    <w:rsid w:val="00B94C30"/>
    <w:rsid w:val="00BA3105"/>
    <w:rsid w:val="00BA4C21"/>
    <w:rsid w:val="00BB3EB4"/>
    <w:rsid w:val="00BB4E2F"/>
    <w:rsid w:val="00BC14E5"/>
    <w:rsid w:val="00BC5B5E"/>
    <w:rsid w:val="00BD010C"/>
    <w:rsid w:val="00BD38C3"/>
    <w:rsid w:val="00BD45BD"/>
    <w:rsid w:val="00BD7365"/>
    <w:rsid w:val="00BE1BAB"/>
    <w:rsid w:val="00BE256C"/>
    <w:rsid w:val="00BE7C30"/>
    <w:rsid w:val="00BF0FE2"/>
    <w:rsid w:val="00BF245F"/>
    <w:rsid w:val="00BF641B"/>
    <w:rsid w:val="00C013E0"/>
    <w:rsid w:val="00C11F8A"/>
    <w:rsid w:val="00C1264D"/>
    <w:rsid w:val="00C15D6C"/>
    <w:rsid w:val="00C15DB9"/>
    <w:rsid w:val="00C203CA"/>
    <w:rsid w:val="00C21648"/>
    <w:rsid w:val="00C24DD5"/>
    <w:rsid w:val="00C24FC7"/>
    <w:rsid w:val="00C2507F"/>
    <w:rsid w:val="00C27A12"/>
    <w:rsid w:val="00C300A6"/>
    <w:rsid w:val="00C35F2F"/>
    <w:rsid w:val="00C36BB6"/>
    <w:rsid w:val="00C41EAD"/>
    <w:rsid w:val="00C50FEF"/>
    <w:rsid w:val="00C51A5A"/>
    <w:rsid w:val="00C536F8"/>
    <w:rsid w:val="00C53912"/>
    <w:rsid w:val="00C608E8"/>
    <w:rsid w:val="00C61862"/>
    <w:rsid w:val="00C61E04"/>
    <w:rsid w:val="00C64F95"/>
    <w:rsid w:val="00C660BC"/>
    <w:rsid w:val="00C717A1"/>
    <w:rsid w:val="00C73D56"/>
    <w:rsid w:val="00C76A80"/>
    <w:rsid w:val="00C76EF2"/>
    <w:rsid w:val="00C825EC"/>
    <w:rsid w:val="00C83DF2"/>
    <w:rsid w:val="00C87E7E"/>
    <w:rsid w:val="00C91C19"/>
    <w:rsid w:val="00C93100"/>
    <w:rsid w:val="00CB17E7"/>
    <w:rsid w:val="00CB1B57"/>
    <w:rsid w:val="00CB1EF8"/>
    <w:rsid w:val="00CB2473"/>
    <w:rsid w:val="00CB49F1"/>
    <w:rsid w:val="00CB579E"/>
    <w:rsid w:val="00CB6364"/>
    <w:rsid w:val="00CB6418"/>
    <w:rsid w:val="00CB65AF"/>
    <w:rsid w:val="00CC0C12"/>
    <w:rsid w:val="00CC5C58"/>
    <w:rsid w:val="00CC79EF"/>
    <w:rsid w:val="00CD103D"/>
    <w:rsid w:val="00CD120C"/>
    <w:rsid w:val="00CD2956"/>
    <w:rsid w:val="00CD41CE"/>
    <w:rsid w:val="00CD4577"/>
    <w:rsid w:val="00CD5EC8"/>
    <w:rsid w:val="00CD5F4D"/>
    <w:rsid w:val="00CE51D1"/>
    <w:rsid w:val="00CE615E"/>
    <w:rsid w:val="00CF468A"/>
    <w:rsid w:val="00CF57A7"/>
    <w:rsid w:val="00D004C9"/>
    <w:rsid w:val="00D02920"/>
    <w:rsid w:val="00D03227"/>
    <w:rsid w:val="00D11699"/>
    <w:rsid w:val="00D134EC"/>
    <w:rsid w:val="00D14A20"/>
    <w:rsid w:val="00D14AC1"/>
    <w:rsid w:val="00D2355C"/>
    <w:rsid w:val="00D24E86"/>
    <w:rsid w:val="00D252F8"/>
    <w:rsid w:val="00D268F6"/>
    <w:rsid w:val="00D26A04"/>
    <w:rsid w:val="00D305FB"/>
    <w:rsid w:val="00D3484A"/>
    <w:rsid w:val="00D34E0D"/>
    <w:rsid w:val="00D4077A"/>
    <w:rsid w:val="00D40D9E"/>
    <w:rsid w:val="00D43214"/>
    <w:rsid w:val="00D433CD"/>
    <w:rsid w:val="00D43B80"/>
    <w:rsid w:val="00D46C59"/>
    <w:rsid w:val="00D52099"/>
    <w:rsid w:val="00D541E7"/>
    <w:rsid w:val="00D5490B"/>
    <w:rsid w:val="00D54DCA"/>
    <w:rsid w:val="00D60798"/>
    <w:rsid w:val="00D655AC"/>
    <w:rsid w:val="00D6752A"/>
    <w:rsid w:val="00D74CA0"/>
    <w:rsid w:val="00D8313C"/>
    <w:rsid w:val="00D85CAA"/>
    <w:rsid w:val="00D861A4"/>
    <w:rsid w:val="00D86ADF"/>
    <w:rsid w:val="00D8710F"/>
    <w:rsid w:val="00D9267E"/>
    <w:rsid w:val="00D93345"/>
    <w:rsid w:val="00DA0232"/>
    <w:rsid w:val="00DA0F39"/>
    <w:rsid w:val="00DB14D8"/>
    <w:rsid w:val="00DB3EBE"/>
    <w:rsid w:val="00DB77FD"/>
    <w:rsid w:val="00DC0A1F"/>
    <w:rsid w:val="00DC13AC"/>
    <w:rsid w:val="00DC16D9"/>
    <w:rsid w:val="00DC494C"/>
    <w:rsid w:val="00DD23FF"/>
    <w:rsid w:val="00DD4BBE"/>
    <w:rsid w:val="00DD656F"/>
    <w:rsid w:val="00DD6772"/>
    <w:rsid w:val="00DD761B"/>
    <w:rsid w:val="00DE513B"/>
    <w:rsid w:val="00DF2009"/>
    <w:rsid w:val="00DF4671"/>
    <w:rsid w:val="00DF46C9"/>
    <w:rsid w:val="00DF4D63"/>
    <w:rsid w:val="00DF5D8F"/>
    <w:rsid w:val="00E1745D"/>
    <w:rsid w:val="00E214DC"/>
    <w:rsid w:val="00E261F2"/>
    <w:rsid w:val="00E33074"/>
    <w:rsid w:val="00E44ACD"/>
    <w:rsid w:val="00E47D06"/>
    <w:rsid w:val="00E5019E"/>
    <w:rsid w:val="00E50CAC"/>
    <w:rsid w:val="00E54CBB"/>
    <w:rsid w:val="00E57763"/>
    <w:rsid w:val="00E65DA6"/>
    <w:rsid w:val="00E77AD3"/>
    <w:rsid w:val="00E8381D"/>
    <w:rsid w:val="00E84E6B"/>
    <w:rsid w:val="00E94BCB"/>
    <w:rsid w:val="00E951C7"/>
    <w:rsid w:val="00E9733A"/>
    <w:rsid w:val="00E973BE"/>
    <w:rsid w:val="00EA126D"/>
    <w:rsid w:val="00EA58E9"/>
    <w:rsid w:val="00EA6007"/>
    <w:rsid w:val="00EB2D5B"/>
    <w:rsid w:val="00EC0835"/>
    <w:rsid w:val="00EC1060"/>
    <w:rsid w:val="00EC4DFD"/>
    <w:rsid w:val="00EC5662"/>
    <w:rsid w:val="00EC6BF4"/>
    <w:rsid w:val="00ED1C99"/>
    <w:rsid w:val="00ED5C89"/>
    <w:rsid w:val="00ED7ACD"/>
    <w:rsid w:val="00EE1FC5"/>
    <w:rsid w:val="00EE5929"/>
    <w:rsid w:val="00EE6931"/>
    <w:rsid w:val="00EE7CCE"/>
    <w:rsid w:val="00EF0E76"/>
    <w:rsid w:val="00EF1701"/>
    <w:rsid w:val="00EF6EDA"/>
    <w:rsid w:val="00EF7780"/>
    <w:rsid w:val="00F01F13"/>
    <w:rsid w:val="00F035F6"/>
    <w:rsid w:val="00F0405F"/>
    <w:rsid w:val="00F05EC3"/>
    <w:rsid w:val="00F079CE"/>
    <w:rsid w:val="00F12736"/>
    <w:rsid w:val="00F12F8B"/>
    <w:rsid w:val="00F164FB"/>
    <w:rsid w:val="00F21E9D"/>
    <w:rsid w:val="00F33503"/>
    <w:rsid w:val="00F339D2"/>
    <w:rsid w:val="00F34F17"/>
    <w:rsid w:val="00F37858"/>
    <w:rsid w:val="00F43B46"/>
    <w:rsid w:val="00F502D5"/>
    <w:rsid w:val="00F55FD0"/>
    <w:rsid w:val="00F57E15"/>
    <w:rsid w:val="00F6607D"/>
    <w:rsid w:val="00F6696C"/>
    <w:rsid w:val="00F74934"/>
    <w:rsid w:val="00F775C2"/>
    <w:rsid w:val="00F831BF"/>
    <w:rsid w:val="00F8658F"/>
    <w:rsid w:val="00F87888"/>
    <w:rsid w:val="00F917BF"/>
    <w:rsid w:val="00F930A3"/>
    <w:rsid w:val="00FA2566"/>
    <w:rsid w:val="00FA5199"/>
    <w:rsid w:val="00FA5456"/>
    <w:rsid w:val="00FA7D56"/>
    <w:rsid w:val="00FB17C5"/>
    <w:rsid w:val="00FB2CB0"/>
    <w:rsid w:val="00FB3A39"/>
    <w:rsid w:val="00FB704A"/>
    <w:rsid w:val="00FC5819"/>
    <w:rsid w:val="00FE00EB"/>
    <w:rsid w:val="00FE352A"/>
    <w:rsid w:val="00FE3EBD"/>
    <w:rsid w:val="00FE57E6"/>
    <w:rsid w:val="00FE5A7C"/>
    <w:rsid w:val="00FF0CD2"/>
    <w:rsid w:val="00FF5A76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ECB"/>
  <w15:docId w15:val="{37BD157B-AC5F-44E8-9AA5-28E686D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F1"/>
    <w:rPr>
      <w:lang w:val="fr-FR"/>
    </w:rPr>
  </w:style>
  <w:style w:type="paragraph" w:styleId="1">
    <w:name w:val="heading 1"/>
    <w:basedOn w:val="a"/>
    <w:next w:val="a"/>
    <w:link w:val="10"/>
    <w:uiPriority w:val="99"/>
    <w:qFormat/>
    <w:rsid w:val="000724F1"/>
    <w:pPr>
      <w:keepNext/>
      <w:keepLines/>
      <w:suppressAutoHyphen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724F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zh-CN"/>
    </w:rPr>
  </w:style>
  <w:style w:type="paragraph" w:styleId="3">
    <w:name w:val="heading 3"/>
    <w:basedOn w:val="a"/>
    <w:next w:val="a"/>
    <w:link w:val="31"/>
    <w:uiPriority w:val="99"/>
    <w:qFormat/>
    <w:rsid w:val="000724F1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4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24F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1">
    <w:name w:val="Заголовок 3 Знак1"/>
    <w:basedOn w:val="a0"/>
    <w:link w:val="3"/>
    <w:uiPriority w:val="99"/>
    <w:rsid w:val="000724F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4F1"/>
  </w:style>
  <w:style w:type="paragraph" w:styleId="a5">
    <w:name w:val="footer"/>
    <w:basedOn w:val="a"/>
    <w:link w:val="a6"/>
    <w:uiPriority w:val="99"/>
    <w:unhideWhenUsed/>
    <w:rsid w:val="000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4F1"/>
  </w:style>
  <w:style w:type="character" w:customStyle="1" w:styleId="30">
    <w:name w:val="Заголовок 3 Знак"/>
    <w:basedOn w:val="a0"/>
    <w:qFormat/>
    <w:rsid w:val="000724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-">
    <w:name w:val="Интернет-ссылка"/>
    <w:uiPriority w:val="99"/>
    <w:rsid w:val="000724F1"/>
    <w:rPr>
      <w:color w:val="0000FF"/>
      <w:u w:val="single"/>
    </w:rPr>
  </w:style>
  <w:style w:type="paragraph" w:customStyle="1" w:styleId="11">
    <w:name w:val="Заголовок1"/>
    <w:basedOn w:val="a"/>
    <w:next w:val="a7"/>
    <w:uiPriority w:val="99"/>
    <w:rsid w:val="000724F1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val="ru-RU"/>
    </w:rPr>
  </w:style>
  <w:style w:type="paragraph" w:styleId="a7">
    <w:name w:val="Body Text"/>
    <w:basedOn w:val="a"/>
    <w:link w:val="a8"/>
    <w:uiPriority w:val="99"/>
    <w:rsid w:val="000724F1"/>
    <w:pPr>
      <w:suppressAutoHyphens/>
      <w:spacing w:after="120" w:line="276" w:lineRule="auto"/>
    </w:pPr>
    <w:rPr>
      <w:rFonts w:ascii="Calibri" w:eastAsia="SimSun" w:hAnsi="Calibri" w:cs="Times New Roman"/>
      <w:color w:val="00000A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0724F1"/>
    <w:rPr>
      <w:rFonts w:ascii="Calibri" w:eastAsia="SimSun" w:hAnsi="Calibri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uiPriority w:val="99"/>
    <w:rsid w:val="000724F1"/>
    <w:rPr>
      <w:rFonts w:cs="Mangal"/>
    </w:rPr>
  </w:style>
  <w:style w:type="paragraph" w:styleId="aa">
    <w:name w:val="Title"/>
    <w:basedOn w:val="a"/>
    <w:link w:val="ab"/>
    <w:uiPriority w:val="99"/>
    <w:qFormat/>
    <w:rsid w:val="000724F1"/>
    <w:pPr>
      <w:suppressLineNumbers/>
      <w:suppressAutoHyphens/>
      <w:spacing w:before="120" w:after="120" w:line="276" w:lineRule="auto"/>
    </w:pPr>
    <w:rPr>
      <w:rFonts w:ascii="Calibri" w:eastAsia="SimSun" w:hAnsi="Calibri" w:cs="Times New Roman"/>
      <w:i/>
      <w:iCs/>
      <w:color w:val="00000A"/>
      <w:sz w:val="24"/>
      <w:szCs w:val="24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0724F1"/>
    <w:rPr>
      <w:rFonts w:ascii="Calibri" w:eastAsia="SimSun" w:hAnsi="Calibri" w:cs="Times New Roman"/>
      <w:i/>
      <w:iCs/>
      <w:color w:val="00000A"/>
      <w:sz w:val="24"/>
      <w:szCs w:val="24"/>
      <w:lang w:eastAsia="ru-RU"/>
    </w:rPr>
  </w:style>
  <w:style w:type="paragraph" w:styleId="ac">
    <w:name w:val="index heading"/>
    <w:basedOn w:val="a"/>
    <w:uiPriority w:val="99"/>
    <w:rsid w:val="000724F1"/>
    <w:pPr>
      <w:suppressLineNumbers/>
      <w:suppressAutoHyphens/>
      <w:spacing w:after="200" w:line="276" w:lineRule="auto"/>
    </w:pPr>
    <w:rPr>
      <w:rFonts w:ascii="Calibri" w:eastAsia="SimSun" w:hAnsi="Calibri" w:cs="Mangal"/>
      <w:color w:val="00000A"/>
      <w:lang w:val="ru-RU"/>
    </w:rPr>
  </w:style>
  <w:style w:type="paragraph" w:customStyle="1" w:styleId="ad">
    <w:name w:val="Заглавие"/>
    <w:basedOn w:val="a"/>
    <w:uiPriority w:val="99"/>
    <w:rsid w:val="000724F1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sz w:val="24"/>
      <w:szCs w:val="24"/>
      <w:lang w:val="ru-RU"/>
    </w:rPr>
  </w:style>
  <w:style w:type="paragraph" w:styleId="ae">
    <w:name w:val="Normal (Web)"/>
    <w:aliases w:val="Обычный (Web)"/>
    <w:basedOn w:val="a"/>
    <w:uiPriority w:val="99"/>
    <w:qFormat/>
    <w:rsid w:val="000724F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724F1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val="ru-RU" w:eastAsia="zh-CN" w:bidi="hi-IN"/>
    </w:rPr>
  </w:style>
  <w:style w:type="paragraph" w:customStyle="1" w:styleId="p15">
    <w:name w:val="p15"/>
    <w:basedOn w:val="a"/>
    <w:uiPriority w:val="99"/>
    <w:rsid w:val="000724F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Содержимое таблицы"/>
    <w:basedOn w:val="a"/>
    <w:qFormat/>
    <w:rsid w:val="000724F1"/>
    <w:pPr>
      <w:suppressAutoHyphens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af1">
    <w:name w:val="Заголовок таблицы"/>
    <w:basedOn w:val="af0"/>
    <w:uiPriority w:val="99"/>
    <w:rsid w:val="000724F1"/>
  </w:style>
  <w:style w:type="character" w:styleId="af2">
    <w:name w:val="Hyperlink"/>
    <w:basedOn w:val="a0"/>
    <w:uiPriority w:val="99"/>
    <w:rsid w:val="000724F1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0724F1"/>
    <w:rPr>
      <w:rFonts w:cs="Times New Roman"/>
    </w:rPr>
  </w:style>
  <w:style w:type="paragraph" w:customStyle="1" w:styleId="Default">
    <w:name w:val="Default"/>
    <w:qFormat/>
    <w:rsid w:val="000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customStyle="1" w:styleId="apple-converted-space">
    <w:name w:val="apple-converted-space"/>
    <w:basedOn w:val="a0"/>
    <w:uiPriority w:val="99"/>
    <w:rsid w:val="000724F1"/>
    <w:rPr>
      <w:rFonts w:cs="Times New Roman"/>
    </w:rPr>
  </w:style>
  <w:style w:type="paragraph" w:styleId="af3">
    <w:name w:val="No Spacing"/>
    <w:next w:val="a"/>
    <w:link w:val="af4"/>
    <w:uiPriority w:val="1"/>
    <w:qFormat/>
    <w:rsid w:val="000724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0724F1"/>
    <w:rPr>
      <w:rFonts w:ascii="Times New Roman" w:eastAsia="Calibri" w:hAnsi="Times New Roman" w:cs="Times New Roman"/>
      <w:sz w:val="28"/>
    </w:rPr>
  </w:style>
  <w:style w:type="paragraph" w:customStyle="1" w:styleId="af5">
    <w:name w:val="Текст в заданном формате"/>
    <w:basedOn w:val="a"/>
    <w:uiPriority w:val="99"/>
    <w:rsid w:val="000724F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ru-RU" w:eastAsia="hi-IN" w:bidi="hi-IN"/>
    </w:rPr>
  </w:style>
  <w:style w:type="character" w:styleId="af6">
    <w:name w:val="Strong"/>
    <w:basedOn w:val="a0"/>
    <w:uiPriority w:val="22"/>
    <w:qFormat/>
    <w:rsid w:val="000724F1"/>
    <w:rPr>
      <w:rFonts w:cs="Times New Roman"/>
      <w:b/>
    </w:rPr>
  </w:style>
  <w:style w:type="paragraph" w:customStyle="1" w:styleId="af7">
    <w:name w:val="Знак"/>
    <w:basedOn w:val="a"/>
    <w:uiPriority w:val="99"/>
    <w:rsid w:val="000724F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13">
    <w:name w:val="Font Style13"/>
    <w:qFormat/>
    <w:rsid w:val="000724F1"/>
    <w:rPr>
      <w:rFonts w:ascii="Century Gothic" w:hAnsi="Century Gothic"/>
      <w:b/>
      <w:sz w:val="34"/>
    </w:rPr>
  </w:style>
  <w:style w:type="character" w:customStyle="1" w:styleId="extended-textfull">
    <w:name w:val="extended-text__full"/>
    <w:basedOn w:val="a0"/>
    <w:rsid w:val="000724F1"/>
    <w:rPr>
      <w:rFonts w:cs="Times New Roman"/>
    </w:rPr>
  </w:style>
  <w:style w:type="character" w:styleId="af8">
    <w:name w:val="Emphasis"/>
    <w:basedOn w:val="a0"/>
    <w:uiPriority w:val="20"/>
    <w:qFormat/>
    <w:rsid w:val="000724F1"/>
    <w:rPr>
      <w:rFonts w:cs="Times New Roman"/>
      <w:i/>
    </w:rPr>
  </w:style>
  <w:style w:type="character" w:customStyle="1" w:styleId="extended-textshort">
    <w:name w:val="extended-text__short"/>
    <w:basedOn w:val="a0"/>
    <w:uiPriority w:val="99"/>
    <w:rsid w:val="000724F1"/>
    <w:rPr>
      <w:rFonts w:cs="Times New Roman"/>
    </w:rPr>
  </w:style>
  <w:style w:type="character" w:customStyle="1" w:styleId="st">
    <w:name w:val="st"/>
    <w:basedOn w:val="a0"/>
    <w:uiPriority w:val="99"/>
    <w:rsid w:val="000724F1"/>
    <w:rPr>
      <w:rFonts w:cs="Times New Roman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0724F1"/>
    <w:rPr>
      <w:rFonts w:ascii="Tahoma" w:eastAsia="SimSun" w:hAnsi="Tahoma" w:cs="Tahoma"/>
      <w:color w:val="00000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0724F1"/>
    <w:pPr>
      <w:shd w:val="clear" w:color="auto" w:fill="000080"/>
      <w:suppressAutoHyphens/>
      <w:spacing w:after="200" w:line="276" w:lineRule="auto"/>
    </w:pPr>
    <w:rPr>
      <w:rFonts w:ascii="Tahoma" w:eastAsia="SimSun" w:hAnsi="Tahoma" w:cs="Tahoma"/>
      <w:color w:val="00000A"/>
      <w:sz w:val="20"/>
      <w:szCs w:val="20"/>
      <w:lang w:val="ru-RU"/>
    </w:rPr>
  </w:style>
  <w:style w:type="character" w:customStyle="1" w:styleId="12">
    <w:name w:val="Схема документа Знак1"/>
    <w:basedOn w:val="a0"/>
    <w:uiPriority w:val="99"/>
    <w:semiHidden/>
    <w:rsid w:val="000724F1"/>
    <w:rPr>
      <w:rFonts w:ascii="Segoe UI" w:hAnsi="Segoe UI" w:cs="Segoe UI"/>
      <w:sz w:val="16"/>
      <w:szCs w:val="16"/>
      <w:lang w:val="fr-FR"/>
    </w:rPr>
  </w:style>
  <w:style w:type="paragraph" w:customStyle="1" w:styleId="13">
    <w:name w:val="Абзац списка1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Bodytext412pt">
    <w:name w:val="Body text (4) + 12 pt"/>
    <w:rsid w:val="000724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yle2">
    <w:name w:val="Style2"/>
    <w:basedOn w:val="a"/>
    <w:rsid w:val="000724F1"/>
    <w:pPr>
      <w:widowControl w:val="0"/>
      <w:suppressAutoHyphens/>
      <w:autoSpaceDE w:val="0"/>
      <w:spacing w:after="0" w:line="277" w:lineRule="exact"/>
      <w:ind w:right="-40" w:firstLine="703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Абзац списка2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msonormalmrcssattr">
    <w:name w:val="msonormal_mr_css_attr"/>
    <w:basedOn w:val="a"/>
    <w:rsid w:val="0007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pvwyc">
    <w:name w:val="dpvwyc"/>
    <w:basedOn w:val="a0"/>
    <w:rsid w:val="000724F1"/>
  </w:style>
  <w:style w:type="character" w:customStyle="1" w:styleId="npefkd">
    <w:name w:val="npefkd"/>
    <w:basedOn w:val="a0"/>
    <w:rsid w:val="000724F1"/>
  </w:style>
  <w:style w:type="character" w:customStyle="1" w:styleId="dd3vvc">
    <w:name w:val="dd3vvc"/>
    <w:basedOn w:val="a0"/>
    <w:rsid w:val="000724F1"/>
  </w:style>
  <w:style w:type="character" w:customStyle="1" w:styleId="rklb9d">
    <w:name w:val="rklb9d"/>
    <w:basedOn w:val="a0"/>
    <w:rsid w:val="000724F1"/>
  </w:style>
  <w:style w:type="character" w:customStyle="1" w:styleId="avrdse">
    <w:name w:val="avrdse"/>
    <w:basedOn w:val="a0"/>
    <w:rsid w:val="000724F1"/>
  </w:style>
  <w:style w:type="character" w:customStyle="1" w:styleId="halyafmrcssattr">
    <w:name w:val="halyaf_mr_css_attr"/>
    <w:basedOn w:val="a0"/>
    <w:rsid w:val="000724F1"/>
  </w:style>
  <w:style w:type="character" w:customStyle="1" w:styleId="layout">
    <w:name w:val="layout"/>
    <w:basedOn w:val="a0"/>
    <w:rsid w:val="000724F1"/>
  </w:style>
  <w:style w:type="character" w:customStyle="1" w:styleId="ListLabel3">
    <w:name w:val="ListLabel 3"/>
    <w:qFormat/>
    <w:rsid w:val="000724F1"/>
    <w:rPr>
      <w:b/>
    </w:rPr>
  </w:style>
  <w:style w:type="character" w:customStyle="1" w:styleId="extendedtext-short">
    <w:name w:val="extendedtext-short"/>
    <w:basedOn w:val="a0"/>
    <w:rsid w:val="000724F1"/>
  </w:style>
  <w:style w:type="paragraph" w:customStyle="1" w:styleId="western">
    <w:name w:val="western"/>
    <w:basedOn w:val="a"/>
    <w:rsid w:val="000724F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8z5">
    <w:name w:val="WW8Num8z5"/>
    <w:rsid w:val="000724F1"/>
  </w:style>
  <w:style w:type="paragraph" w:customStyle="1" w:styleId="32">
    <w:name w:val="Абзац списка3"/>
    <w:basedOn w:val="a"/>
    <w:rsid w:val="000724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4">
    <w:name w:val="Абзац списка4"/>
    <w:basedOn w:val="a"/>
    <w:rsid w:val="004954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markedcontent">
    <w:name w:val="markedcontent"/>
    <w:basedOn w:val="a0"/>
    <w:rsid w:val="0019639A"/>
  </w:style>
  <w:style w:type="character" w:styleId="afb">
    <w:name w:val="FollowedHyperlink"/>
    <w:basedOn w:val="a0"/>
    <w:uiPriority w:val="99"/>
    <w:semiHidden/>
    <w:unhideWhenUsed/>
    <w:rsid w:val="00213E88"/>
    <w:rPr>
      <w:color w:val="954F72" w:themeColor="followedHyperlink"/>
      <w:u w:val="single"/>
    </w:rPr>
  </w:style>
  <w:style w:type="paragraph" w:customStyle="1" w:styleId="gmail-msolistparagraphcxspfirstmrcssattr">
    <w:name w:val="gmail-msolistparagraphcxspfirst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middlemrcssattr">
    <w:name w:val="gmail-msolistparagraphcxspmiddle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mail-msolistparagraphcxsplastmrcssattr">
    <w:name w:val="gmail-msolistparagraphcxsplast_mr_css_attr"/>
    <w:basedOn w:val="a"/>
    <w:rsid w:val="006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E973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A2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25038"/>
    <w:rPr>
      <w:rFonts w:ascii="Tahoma" w:hAnsi="Tahoma" w:cs="Tahoma"/>
      <w:sz w:val="16"/>
      <w:szCs w:val="16"/>
      <w:lang w:val="fr-FR"/>
    </w:rPr>
  </w:style>
  <w:style w:type="paragraph" w:styleId="afe">
    <w:name w:val="Body Text Indent"/>
    <w:basedOn w:val="a"/>
    <w:link w:val="aff"/>
    <w:uiPriority w:val="99"/>
    <w:semiHidden/>
    <w:unhideWhenUsed/>
    <w:rsid w:val="0097686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7686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Манухина Алла</dc:creator>
  <cp:keywords/>
  <dc:description/>
  <cp:lastModifiedBy>Marina Gladkikh</cp:lastModifiedBy>
  <cp:revision>150</cp:revision>
  <dcterms:created xsi:type="dcterms:W3CDTF">2022-10-18T23:03:00Z</dcterms:created>
  <dcterms:modified xsi:type="dcterms:W3CDTF">2024-06-14T12:11:00Z</dcterms:modified>
</cp:coreProperties>
</file>